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56F10" w14:textId="77777777" w:rsidR="00B3669D" w:rsidRDefault="00B3669D" w:rsidP="00B3669D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2019</w:t>
      </w:r>
      <w:r>
        <w:rPr>
          <w:rFonts w:hint="eastAsia"/>
          <w:b/>
          <w:sz w:val="32"/>
          <w:szCs w:val="28"/>
        </w:rPr>
        <w:t>年度瑞</w:t>
      </w:r>
      <w:proofErr w:type="gramStart"/>
      <w:r>
        <w:rPr>
          <w:rFonts w:hint="eastAsia"/>
          <w:b/>
          <w:sz w:val="32"/>
          <w:szCs w:val="28"/>
        </w:rPr>
        <w:t>华启梦</w:t>
      </w:r>
      <w:proofErr w:type="gramEnd"/>
      <w:r>
        <w:rPr>
          <w:rFonts w:hint="eastAsia"/>
          <w:b/>
          <w:sz w:val="32"/>
          <w:szCs w:val="28"/>
        </w:rPr>
        <w:t>助学金年度审核通过名单</w:t>
      </w:r>
    </w:p>
    <w:tbl>
      <w:tblPr>
        <w:tblW w:w="89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410"/>
        <w:gridCol w:w="2409"/>
        <w:gridCol w:w="2977"/>
      </w:tblGrid>
      <w:tr w:rsidR="00B3669D" w14:paraId="6BAD9ED7" w14:textId="77777777" w:rsidTr="00B3669D">
        <w:trPr>
          <w:trHeight w:val="84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27D7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366F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1249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6671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 w:rsidR="00B3669D" w14:paraId="69D934C6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94D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2DEB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021117305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30FC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中医173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1C18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0C633CB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A71A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64EA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021117307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414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中医173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3FD9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57DDEAC0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C927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CC21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021117348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062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中医173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C448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316D8E8F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39D5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16E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021118408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71D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中医184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CDC5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5AEF6859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2CA1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F621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026016107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A649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0E49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561E1222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30E5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A5B6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026016124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3A3D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1621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267570B1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A782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FFC7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026016158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DFBC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0CD6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493EFA44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1029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CBE2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026017103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B2A9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E102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12769B27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3E8D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7FCF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026017134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141B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2125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46683838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F13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3F6A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026017141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CD65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886C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19BEF004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19CB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6F7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026017142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6052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13F8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34D4D454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A988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9588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026017143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DA6C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492E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731C8FE8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272A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47BB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026017147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29C0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7BA8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57235AC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9AB9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7D64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026017148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03B4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E54A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6A90068F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F17C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10F8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026017149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6032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2B11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033E4200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881E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D431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026017152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9086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3AFD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08D81C6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69A8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2B3B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026017153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7B82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0E90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0C0A5734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6DFC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4BEC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026017156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3E64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6A02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729238C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01C5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F7A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026018231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25D1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9572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7258F400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206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A337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026018234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4EC8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27B1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36ACE3B4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8B4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BFBC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026018236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0C3A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FD00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3BF4A841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8429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F584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026018237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0D63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7592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61E40129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7931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2AC2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026018239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A588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中西临182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A3D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1F07E92D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D797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A39A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021118510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54CF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中医185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6B05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中西医结合学院</w:t>
            </w:r>
          </w:p>
        </w:tc>
      </w:tr>
      <w:tr w:rsidR="00B3669D" w14:paraId="5296977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9289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6AFA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042117249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6386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17药物制剂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EFB2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0651E043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407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FE53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047217127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213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17生物制药1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7194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7F9768E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51C8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CEC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047217138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2702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17生物制药1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79F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3424EE3D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0F32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C519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041317132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02D8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17中药制药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493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21579A36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634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1F28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041317201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D272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17中药制药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3E4A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4F58020F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3BE4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8115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041317354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3CD3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17中药制药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3D2B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4D88DAF9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3E72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74D4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042117101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ECEA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17药学1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AE4D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6B42797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736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7F97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042117144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A65E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17药学1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3F2B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529709CD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A657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BC6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042117109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C5B0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17药学1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BFB5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20105D1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FDE2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97DF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042117203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0D59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17药学1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ED28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373D9C09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0FEF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25D5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041317239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D89C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中药171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BB86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460ED87A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7D8A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FD1F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041317421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D5EF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中药171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157B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62774234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3A7B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6312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047217220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3EEF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17生物制药2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3170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57923699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BCD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0C99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047217229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854B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17生物制药2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64C8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701283B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572D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33AC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047217246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126E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17生物制药2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F093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1A697043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4B8F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7898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041317358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82B5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17中药2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29B3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0EA0275A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487A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6FF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041317426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90B6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17中药2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61A0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142BE07D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67C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362E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042117254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CC79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17药学2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2950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61B05267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FD38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2E41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042117150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093C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17药学2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1DAB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408F8F0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634E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8429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041317351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3524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17中药资源与开发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79A1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57459D8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F6A4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D9C2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041317115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8213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17中药资源与开发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F0BD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52A3C16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A2CC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3854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041317432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CE12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17中药资源与开发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5622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2A4A55D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00FB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8DF1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041317157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A556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17中药3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B063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004A3234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C7F4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ED5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041317226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48A9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17中药3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6641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0D3CAB3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4ADB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806A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041317231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ABBA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17中药3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D915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0ED4A7A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222B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9D0D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41317253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89F6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17中药3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7B55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46C2E473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1158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39DA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041317443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278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17中药3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9FE0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4C974559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2F96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7A8C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042118245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51D8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18药学类2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B751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7FB2CAE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C534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A75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042118249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9CEE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18药学类2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3DA1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53062C94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F916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A1C5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041418123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7C1E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18中药九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6480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0AB931A4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9034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0A38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041318142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03FC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18中药学类1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B13F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3EC2BD2D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2045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C89E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041318143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A4A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18中药学类1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3EB9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5AEBB98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04AB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EAFA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041318337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EAEC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18中药学类3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2BF8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1010941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A1F9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A43E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041318347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5C67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18中药学类3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B29D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64C807A1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FE2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9851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042118157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917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18药学类1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FBA3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355129D7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98D0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4E2D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042118155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CA96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18药学类1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BAF4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1A719D1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EE32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D95B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042118156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92ED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18药学类1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74BB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</w:tr>
      <w:tr w:rsidR="00B3669D" w14:paraId="5FF3AA13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4C99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547F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041316221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F7E9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17临床医学2班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76E0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整合医学学院</w:t>
            </w:r>
          </w:p>
        </w:tc>
      </w:tr>
      <w:tr w:rsidR="00B3669D" w14:paraId="09B721CD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07DF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CFEC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131016121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38A3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16临床医学1班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9B66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整合医学学院</w:t>
            </w:r>
          </w:p>
        </w:tc>
      </w:tr>
      <w:tr w:rsidR="00B3669D" w14:paraId="2415D81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8788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4E90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131017244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ABED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17临床医学2班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7EE8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整合医学学院</w:t>
            </w:r>
          </w:p>
        </w:tc>
      </w:tr>
      <w:tr w:rsidR="00B3669D" w14:paraId="32B94892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0465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7833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132017155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F538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17生物技术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357B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整合医学学院</w:t>
            </w:r>
          </w:p>
        </w:tc>
      </w:tr>
      <w:tr w:rsidR="00B3669D" w14:paraId="6C9C6792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1E64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AFD9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055117113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2AAB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18临床医学1班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CD1E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整合医学学院</w:t>
            </w:r>
          </w:p>
        </w:tc>
      </w:tr>
      <w:tr w:rsidR="00B3669D" w14:paraId="50701F0F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E4D2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236B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131017249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E7F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17临床医学2班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60CA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整合医学学院</w:t>
            </w:r>
          </w:p>
        </w:tc>
      </w:tr>
      <w:tr w:rsidR="00B3669D" w14:paraId="4A4D9F12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46BB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579E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131017140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2BB4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17临床医学1班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753F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整合医学学院</w:t>
            </w:r>
          </w:p>
        </w:tc>
      </w:tr>
      <w:tr w:rsidR="00B3669D" w14:paraId="79ED72D1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C5C0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3D80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131017241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F514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17临床医学2班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CD8F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整合医学学院</w:t>
            </w:r>
          </w:p>
        </w:tc>
      </w:tr>
      <w:tr w:rsidR="00B3669D" w14:paraId="7A43D148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AC75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F3C5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131017208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3AE3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17临床医学2班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E670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整合医学学院</w:t>
            </w:r>
          </w:p>
        </w:tc>
      </w:tr>
      <w:tr w:rsidR="00B3669D" w14:paraId="42C5D121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0B18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6E04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132017153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AB64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17生物技术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099B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整合医学学院</w:t>
            </w:r>
          </w:p>
        </w:tc>
      </w:tr>
      <w:tr w:rsidR="00B3669D" w14:paraId="4D8B5B5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4BC0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F092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132017144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0ACA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17生物技术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BFE6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整合医学学院</w:t>
            </w:r>
          </w:p>
        </w:tc>
      </w:tr>
      <w:tr w:rsidR="00B3669D" w14:paraId="4929301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BA24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D1B7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039317118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CEEF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17中医学九年制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77AA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整合医学学院</w:t>
            </w:r>
          </w:p>
        </w:tc>
      </w:tr>
      <w:tr w:rsidR="00B3669D" w14:paraId="3D0692B0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77B1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AD25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039316124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BA9B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16中医学九年制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AD4E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整合医学学院</w:t>
            </w:r>
          </w:p>
        </w:tc>
      </w:tr>
      <w:tr w:rsidR="00B3669D" w14:paraId="0DFE8533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62B9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284B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019017148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CB8B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17应用心理学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413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整合医学学院</w:t>
            </w:r>
          </w:p>
        </w:tc>
      </w:tr>
      <w:tr w:rsidR="00B3669D" w14:paraId="4C18028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8A64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0E1B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019017109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43A0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17应用心理学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25EB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整合医学学院</w:t>
            </w:r>
          </w:p>
        </w:tc>
      </w:tr>
      <w:tr w:rsidR="00B3669D" w14:paraId="69E896B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58E1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815A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019017156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76D0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17应用心理学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E622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整合医学学院</w:t>
            </w:r>
          </w:p>
        </w:tc>
      </w:tr>
      <w:tr w:rsidR="00B3669D" w14:paraId="607F7BE7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997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E197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019017105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A5C9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17应用心理学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E6E7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整合医学学院</w:t>
            </w:r>
          </w:p>
        </w:tc>
      </w:tr>
      <w:tr w:rsidR="00B3669D" w14:paraId="059550D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1361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5F7A3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131018143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977B9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18临床医学1班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2E26D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医学院·整合医学学院</w:t>
            </w:r>
          </w:p>
        </w:tc>
      </w:tr>
      <w:tr w:rsidR="00B3669D" w14:paraId="0612234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BB2B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398BB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132018132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CC02C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18生物技术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5094A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医学院·整合医学学院</w:t>
            </w:r>
          </w:p>
        </w:tc>
      </w:tr>
      <w:tr w:rsidR="00B3669D" w14:paraId="299E242D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0ABB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78F06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131018257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D0EA7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18临床医学2班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7FA68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医学院·整合医学学院</w:t>
            </w:r>
          </w:p>
        </w:tc>
      </w:tr>
      <w:tr w:rsidR="00B3669D" w14:paraId="259B29A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E954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0E6AF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131018111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C2F8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18临床医学1班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8A413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医学院·整合医学学院</w:t>
            </w:r>
          </w:p>
        </w:tc>
      </w:tr>
      <w:tr w:rsidR="00B3669D" w14:paraId="63BF86D3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A6AE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2E07A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131018157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69334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18临床医学1班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A14E0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医学院·整合医学学院</w:t>
            </w:r>
          </w:p>
        </w:tc>
      </w:tr>
      <w:tr w:rsidR="00B3669D" w14:paraId="103A705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485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C6FD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131018155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0B05B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18临床医学1班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A415D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医学院·整合医学学院</w:t>
            </w:r>
          </w:p>
        </w:tc>
      </w:tr>
      <w:tr w:rsidR="00B3669D" w14:paraId="425BC89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588F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50649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131018239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870F7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18临床医学2班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2A1F4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医学院·整合医学学院</w:t>
            </w:r>
          </w:p>
        </w:tc>
      </w:tr>
      <w:tr w:rsidR="00B3669D" w14:paraId="4B2ED32D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E0A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5B07E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131017121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5E86C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17临床医学1班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253A0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医学院·整合医学学院</w:t>
            </w:r>
          </w:p>
        </w:tc>
      </w:tr>
      <w:tr w:rsidR="00B3669D" w14:paraId="5D394E80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84C1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B4FDD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131017254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CE85B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17临床医学2班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AA85A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医学院·整合医学学院</w:t>
            </w:r>
          </w:p>
        </w:tc>
      </w:tr>
      <w:tr w:rsidR="00B3669D" w14:paraId="30D77F78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55B1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566D6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131017247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D91C0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17临床医学2班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D42C6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医学院·整合医学学院</w:t>
            </w:r>
          </w:p>
        </w:tc>
      </w:tr>
      <w:tr w:rsidR="00B3669D" w14:paraId="1F527F9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1FAC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DA7FD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131017207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EDEC3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17临床医学2班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49203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医学院·整合医学学院</w:t>
            </w:r>
          </w:p>
        </w:tc>
      </w:tr>
      <w:tr w:rsidR="00B3669D" w14:paraId="15EE0AA3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6940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ADE1D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131017149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AD046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17临床医学1班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4FF2C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医学院·整合医学学院</w:t>
            </w:r>
          </w:p>
        </w:tc>
      </w:tr>
      <w:tr w:rsidR="00B3669D" w14:paraId="7311222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AC5E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76C69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039317109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6A512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17中医学九年制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76BD8" w14:textId="77777777" w:rsidR="00B3669D" w:rsidRPr="00B3669D" w:rsidRDefault="00B3669D" w:rsidP="0029134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医学院·整合医学学院</w:t>
            </w:r>
          </w:p>
        </w:tc>
      </w:tr>
      <w:tr w:rsidR="00B3669D" w14:paraId="31F08403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8D09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82720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039318129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D2CAB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18中医学九年制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77CEE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医学院·整合医学学院</w:t>
            </w:r>
          </w:p>
        </w:tc>
      </w:tr>
      <w:tr w:rsidR="00B3669D" w14:paraId="1B49D6D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540D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5DC44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019018244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3A586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18应用心理学2班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1E6A2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医学院·整合医学学院</w:t>
            </w:r>
          </w:p>
        </w:tc>
      </w:tr>
      <w:tr w:rsidR="00B3669D" w14:paraId="368C9E9A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448B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6F81D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019018117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46BDE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18应用心理学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B1DA3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医学院·整合医学学院</w:t>
            </w:r>
          </w:p>
        </w:tc>
      </w:tr>
      <w:tr w:rsidR="00B3669D" w14:paraId="0847BF4F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D501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73E07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053016137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25BB8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proofErr w:type="gramStart"/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553AC" w14:textId="77777777" w:rsidR="00B3669D" w:rsidRP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 w:rsidRPr="00B36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 w:rsidRPr="00B366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4348DD71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2FAA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711B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053016143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C79D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9ED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2DB7DAE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41B4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6795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053016146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2CEF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AA06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15D392D2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5505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9036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053016153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D191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8139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59FEF219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4406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79F8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065016347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D864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17康复1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487E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5C6EF2F1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A9DF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B1AB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055117220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5D9A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17康复2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BB29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692B115D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AE83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B1F3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055117225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21BE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17康复2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5EE1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1DF266F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5FB0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CC22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055117247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EAA1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17康复2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0329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129DD25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5A2F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AD52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055417104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8A9F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17营养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DAE8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2CA854E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BA7F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70CA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053017113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CC71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E0F9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264B63C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E7F0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C309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053017123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BD48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663B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215B975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09BE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73A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053017129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43C8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2A4D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70264862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A5E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B3D9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012516125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F62A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92E6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3663469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3DA6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F672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053017135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1723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6DB2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50F037CF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797E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C1D3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053017141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9ED4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0141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715CCCB1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9DE8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AFB8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053017148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EB0E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408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5D2DBD47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5852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1334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053017152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2689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2867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6400AF2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3272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2059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053017154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7EA8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D855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4A49FA8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C112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B08E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053017156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647F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749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3C76573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E05C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0AE9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053017160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71A1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0DD4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4D7434A4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DCD0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E4CE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053017161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7F1A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E64F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50D4FD2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45A6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D380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054017104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17BF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17中医养生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E502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037C389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14C2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2BBA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054017133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575A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17中医养生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EC4A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1E0C0054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358C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1FAB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055118124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02AA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18康复1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1830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317553C9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5621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1FD4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016117133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9CDE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18康复2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250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753801A7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C227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3A81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055118211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FB11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18康复2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A799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7F3443B3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4556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D6CC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055118227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69F5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18康复2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A755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15DFAC4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6139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AD23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055118228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8C4A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18康复2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4B4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7301455D" w14:textId="77777777" w:rsidTr="00B3669D">
        <w:trPr>
          <w:trHeight w:val="32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09AA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8B18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053017153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58A1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EA29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179438D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E2F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0F9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053018145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12DB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28C7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2EF4948F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4F74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0407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053018148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900B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CE33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3C446ED6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40FE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32EF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053018149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4E3C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3E71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5A94B6BF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CE4A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CC8F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20"/>
                <w:szCs w:val="20"/>
                <w:lang w:bidi="ar"/>
              </w:rPr>
              <w:t>055117246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9D9A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针推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F664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7DD88E9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3934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5049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055518107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E849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18中医康复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0938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59F2145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3FE7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513F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055518146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0693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18中医康复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845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380B323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3F8F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2287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055518149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9C7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18中医康复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DEFF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6025DB07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33CC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E95D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054018116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8FFE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18中医养生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E621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3682ABBF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0911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926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054018117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5D86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18中医养生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B0BD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6A36D4AF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39A6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716F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054018118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1119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18中医养生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BC2A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针灸推拿学院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养生康复学院</w:t>
            </w:r>
          </w:p>
        </w:tc>
      </w:tr>
      <w:tr w:rsidR="00B3669D" w14:paraId="08210F91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A25F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EB61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065017154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047D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02DF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48639DE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EDA2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512D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065017137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FD1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30C1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7AA0DD0A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E898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FDB1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065017125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5951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63FF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2B9E3BFA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CC19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AB81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065017204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9650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55FE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4DB366AA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FABB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BEA7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065017256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CFE8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CFB5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107E6B18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65FC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5FF5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065017216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2E8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066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5C58183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1F8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8830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065017201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752D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14EC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17E11C83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69DD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3595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065017234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9FFE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A4B2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5236A664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F9A2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A2F8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065017309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4593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E7B8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0D73CB4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1FD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39EC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065017343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8578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39BF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1C1AF869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9DCC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869E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065017346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0FC1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A98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1BFEAFD3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8843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6564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065017423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624E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2846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1E52613F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BF8E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8D28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065017449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8BF0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64FD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6F2710D9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97BD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FB0C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065017457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22FE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3A61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20EE5C71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E4EE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5569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065017521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ADF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0B36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07B6F46A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D2A7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3527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065017524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5B27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B584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28CFBB96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B3EB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1621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065017534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809A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82A6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106EA73A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C413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F692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065017544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6EBC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F655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2950BAEF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2048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4B28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065017614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D13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069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10153101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02D0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B527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065017629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E7E6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2CF3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35CC3268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59EA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505E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065017651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6520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4D13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2F182F11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6956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F41A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065018139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7498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58B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41D0EA10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261F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407F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065018116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6995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46E8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789FF39F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04A6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3C63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065018107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6873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DF4A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281F29F1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2211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CFCE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065018246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6FFD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0956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619E948D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8C08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E6A1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065018219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3831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8346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1F2BA08A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5D63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7D28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065018229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8AFC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C58E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156F8D4D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A82F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ECD0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065018326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FE7A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6809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7A039FD8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C8D2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FE44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065018322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17A2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7FC3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4B92B8F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827D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C4AA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065018343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BB67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4072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348C3A78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6B4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31A1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065018437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2267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9E11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37324DC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D9A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976C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065018442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195C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C804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4CD3BD6A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FB72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1E21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065018413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E61D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D925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19C40919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6732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C13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065018513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B7B0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护理185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BDB9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739A3FC6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DC47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6246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066118641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266E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2DC4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6555CD41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D8BE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D429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066118660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1F46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CC8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03CDA877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031D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60A2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066118649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79FF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护理186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0F0A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护理学院</w:t>
            </w:r>
          </w:p>
        </w:tc>
      </w:tr>
      <w:tr w:rsidR="00B3669D" w14:paraId="134EF004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496A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3573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016118130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9BBB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25E0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32C82C3D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A946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B3FA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016118128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213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906D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6E01536D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5FA9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BA2A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016118124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223A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E7E5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75D33AF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A60A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9C6D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016118119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AAA9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F7D3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2A017F7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AC27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450B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012618124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5591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公共管理类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6CA7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29B2FC92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48C7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E8C7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012118134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80B5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750C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1465C45F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046E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BF76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012118112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2B36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8CF4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4B50D79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B2C9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03B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012718112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83AC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健康服务与管理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3005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2BB72147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C328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AF0A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013118141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B5C3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D962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1CDDC7F7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46DF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BA06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012017335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56D9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A49C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2C059FA7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D12B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2E07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011017139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1FC7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国贸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E67E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1782F14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A981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A978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011017136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CED7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国贸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EFCB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259B7407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FB62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B727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012517131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E9E5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劳动与社会保障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CD59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2BEC61A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EE66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A615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012517130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5659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劳动与社会保障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716A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2405322F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0A5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61D1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018217134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A013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药事管理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DE19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282BCEF2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2E8F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17A1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018217112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F10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药事管理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05CF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152F9F82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ED18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85FE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018217139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B7EA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药事管理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5EA7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080413A3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7096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FAF3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016117134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8E74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C7F1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3562F94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00E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84EB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016117135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FE5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41B2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4E070C30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18BD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E4AF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012117115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C830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B1F9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630D742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B79B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900A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012117138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0256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900B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4A48653A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EBA6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1523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012117119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F110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D27B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4DD7E84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0373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2137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012117125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AF6A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6109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卫生经济管理学院</w:t>
            </w:r>
          </w:p>
        </w:tc>
      </w:tr>
      <w:tr w:rsidR="00B3669D" w14:paraId="28B81580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6705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17CB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084317121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553E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17软件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0E25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人工智能与信息技术学院</w:t>
            </w:r>
          </w:p>
        </w:tc>
      </w:tr>
      <w:tr w:rsidR="00B3669D" w14:paraId="11E5FA14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D869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07C4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084317142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7348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17软件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659F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人工智能与信息技术学院</w:t>
            </w:r>
          </w:p>
        </w:tc>
      </w:tr>
      <w:tr w:rsidR="00B3669D" w14:paraId="6D56D184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77E4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509D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084317102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7C61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17软件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6E6F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人工智能与信息技术学院</w:t>
            </w:r>
          </w:p>
        </w:tc>
      </w:tr>
      <w:tr w:rsidR="00B3669D" w14:paraId="3235CA4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09B9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E5D7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084017114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50BF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17计算机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79AA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人工智能与信息技术学院</w:t>
            </w:r>
          </w:p>
        </w:tc>
      </w:tr>
      <w:tr w:rsidR="00B3669D" w14:paraId="7BBA60C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8B3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FB35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084017148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89AF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17计算机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D75B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人工智能与信息技术学院</w:t>
            </w:r>
          </w:p>
        </w:tc>
      </w:tr>
      <w:tr w:rsidR="00B3669D" w14:paraId="2DE3BD76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F5D9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6B67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084017141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594B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17计算机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70A5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人工智能与信息技术学院</w:t>
            </w:r>
          </w:p>
        </w:tc>
      </w:tr>
      <w:tr w:rsidR="00B3669D" w14:paraId="0B6F7200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8314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7F3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084017150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FAA4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17计算机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3542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人工智能与信息技术学院</w:t>
            </w:r>
          </w:p>
        </w:tc>
      </w:tr>
      <w:tr w:rsidR="00B3669D" w14:paraId="35A02AB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50EB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25C7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084517160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7B99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85A6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人工智能与信息技术学院</w:t>
            </w:r>
          </w:p>
        </w:tc>
      </w:tr>
      <w:tr w:rsidR="00B3669D" w14:paraId="21454AD3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42C9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E67F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084517140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3B07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643D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人工智能与信息技术学院</w:t>
            </w:r>
          </w:p>
        </w:tc>
      </w:tr>
      <w:tr w:rsidR="00B3669D" w14:paraId="6307C389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4519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A54D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084518123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D2E8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F79F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人工智能与信息技术学院</w:t>
            </w:r>
          </w:p>
        </w:tc>
      </w:tr>
      <w:tr w:rsidR="00B3669D" w14:paraId="2F7B9A3D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55CE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8CBB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084618124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78A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18计算机类1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26C2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人工智能与信息技术学院</w:t>
            </w:r>
          </w:p>
        </w:tc>
      </w:tr>
      <w:tr w:rsidR="00B3669D" w14:paraId="705E8B6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8E4F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574A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084618102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4938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18计算机类1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C99A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人工智能与信息技术学院</w:t>
            </w:r>
          </w:p>
        </w:tc>
      </w:tr>
      <w:tr w:rsidR="00B3669D" w14:paraId="362B187A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7E1E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297A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073016230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9C8E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英语162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E3E5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公共外语教学部</w:t>
            </w:r>
          </w:p>
        </w:tc>
      </w:tr>
      <w:tr w:rsidR="00B3669D" w14:paraId="47168E3A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6DE0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1A1D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073016328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EA85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英语163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DA02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公共外语教学部</w:t>
            </w:r>
          </w:p>
        </w:tc>
      </w:tr>
      <w:tr w:rsidR="00B3669D" w14:paraId="4271746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B239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1D7A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073017129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6353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英语171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3F16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公共外语教学部</w:t>
            </w:r>
          </w:p>
        </w:tc>
      </w:tr>
      <w:tr w:rsidR="00B3669D" w14:paraId="48930F7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C82A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AFE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073017308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87F9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英语173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41AC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公共外语教学部</w:t>
            </w:r>
          </w:p>
        </w:tc>
      </w:tr>
      <w:tr w:rsidR="00B3669D" w14:paraId="753D0DC2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6232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F427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073018201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D06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英语182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6BD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公共外语教学部</w:t>
            </w:r>
          </w:p>
        </w:tc>
      </w:tr>
      <w:tr w:rsidR="00B3669D" w14:paraId="5F841638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5CDB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1408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031416134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1F11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16中医1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0A4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5BF8C5A0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551E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4433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031416142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5531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16中医1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0FB6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1929E7AA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281F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0975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031416138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41B0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16中医1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E46A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145A2223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91A8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CA37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031416131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1BA0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16中医1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9DEE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6183184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C4BB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2863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031416238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40D5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16中医2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152D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4201E6C6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8564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1E75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031416257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0BB1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16中医2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6F00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06FC3509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0B4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16CD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031416255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8A4D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16中医2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65F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257ABA47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B434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FC2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039216143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D8F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16中医八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09BE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38E63D7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8EDE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C05B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034017143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9AC0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17眼视光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A89D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07266982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1DC8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5BAA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034017141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D15C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17眼视光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A4CE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265B940F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A5D4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9E18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034017121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BBFE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17眼视光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D16A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0E6F1CA0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BD98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5780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034017142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2ADA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17眼视光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D194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6CE650C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9CE3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8CE4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031417148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C0B5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BC6C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7D9F22B8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6E0B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81D0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031417135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9CC6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2AE2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17D94BB0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3DAE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2166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031417161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9626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0D14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1163F17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96FF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80B3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031417154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4B49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2124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1E5FDA7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2C9C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4B56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031417160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0A1A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7395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23C4F603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C8D2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FD20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031417137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80F1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8D37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3390E3E6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EA81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3030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031417151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684D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376C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75C73A12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3B11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DA49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031415246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5E86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15E9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215A9A30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BB5C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98A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031417242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2D81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833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549CDC6D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9DD6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B56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031417217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E1AE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B605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4CECDB49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1191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D4D5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031417241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BB0C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617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71C833FF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55D2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4898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031417235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12EB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9734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6B6EDAD3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FA94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F164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039217160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995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D40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1D0C90E3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DC44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F490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039217122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8A88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5C67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5C354211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F286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D223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039217245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DC7F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17中医八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D496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14F3D1F2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45D9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84F4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065017653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FDA7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18眼视光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C682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2E777A17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9F27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809B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034018119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A29B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18眼视光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F0674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3446EEA5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39833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2C02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034018128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B460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18眼视光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938D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5ED9D312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DF58D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1F24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034018136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69D5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18眼视光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F526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6E715B09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3519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D4DC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065017102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0519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7151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2370BBA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E6B3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516D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055117248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F693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18中医2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4147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44D05F77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C64B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F9E6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031418107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1058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E315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43CC8DDB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B32F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F2CA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033118319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785D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18中医3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5AA8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77801229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AF1F6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1375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039218210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615C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18中医八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D9D8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4963E358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5A6D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EF20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039218227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B16BA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18中医八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382F7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0FBE5AFC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587DB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98AB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039218304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4D561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18中医八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AC9D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02A9EFBE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51E2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2CF9C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039218329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25118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18中医八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DEA7E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  <w:tr w:rsidR="00B3669D" w14:paraId="01B95A20" w14:textId="77777777" w:rsidTr="00B3669D">
        <w:trPr>
          <w:trHeight w:val="2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F0B30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D0EFF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039218338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3A032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18中医八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57229" w14:textId="77777777" w:rsidR="00B3669D" w:rsidRDefault="00B3669D" w:rsidP="00291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第一临床医学院</w:t>
            </w:r>
          </w:p>
        </w:tc>
      </w:tr>
    </w:tbl>
    <w:p w14:paraId="3EC33F30" w14:textId="77777777" w:rsidR="00B3669D" w:rsidRDefault="00B3669D" w:rsidP="00B3669D">
      <w:pPr>
        <w:jc w:val="center"/>
        <w:rPr>
          <w:b/>
          <w:sz w:val="32"/>
          <w:szCs w:val="28"/>
        </w:rPr>
      </w:pPr>
    </w:p>
    <w:p w14:paraId="635BEBCE" w14:textId="77777777" w:rsidR="00B3669D" w:rsidRDefault="00B3669D" w:rsidP="00B3669D">
      <w:pPr>
        <w:widowControl/>
        <w:spacing w:line="560" w:lineRule="exact"/>
        <w:jc w:val="left"/>
      </w:pPr>
    </w:p>
    <w:p w14:paraId="699F8CE6" w14:textId="77777777" w:rsidR="007F0FFD" w:rsidRDefault="007F0FFD"/>
    <w:sectPr w:rsidR="007F0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E97E2" w14:textId="77777777" w:rsidR="00EC06AE" w:rsidRDefault="00EC06AE" w:rsidP="00B3669D">
      <w:r>
        <w:separator/>
      </w:r>
    </w:p>
  </w:endnote>
  <w:endnote w:type="continuationSeparator" w:id="0">
    <w:p w14:paraId="4742A85B" w14:textId="77777777" w:rsidR="00EC06AE" w:rsidRDefault="00EC06AE" w:rsidP="00B3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altName w:val="宋体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31002" w14:textId="77777777" w:rsidR="00EC06AE" w:rsidRDefault="00EC06AE" w:rsidP="00B3669D">
      <w:r>
        <w:separator/>
      </w:r>
    </w:p>
  </w:footnote>
  <w:footnote w:type="continuationSeparator" w:id="0">
    <w:p w14:paraId="7F8C29A0" w14:textId="77777777" w:rsidR="00EC06AE" w:rsidRDefault="00EC06AE" w:rsidP="00B36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C2FFE"/>
    <w:rsid w:val="00071301"/>
    <w:rsid w:val="00500894"/>
    <w:rsid w:val="007F0FFD"/>
    <w:rsid w:val="00B3669D"/>
    <w:rsid w:val="00B5788A"/>
    <w:rsid w:val="00EC06AE"/>
    <w:rsid w:val="00EC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7620A8-4F5D-471B-ABE6-9EC42A13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69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0"/>
    <w:qFormat/>
    <w:rsid w:val="00B5788A"/>
    <w:pPr>
      <w:jc w:val="center"/>
    </w:pPr>
    <w:rPr>
      <w:rFonts w:ascii="方正仿宋_GBK" w:eastAsia="方正仿宋_GBK" w:hAnsiTheme="minorEastAsia"/>
      <w:sz w:val="30"/>
      <w:szCs w:val="44"/>
    </w:rPr>
  </w:style>
  <w:style w:type="character" w:customStyle="1" w:styleId="10">
    <w:name w:val="样式1 字符"/>
    <w:basedOn w:val="a0"/>
    <w:link w:val="1"/>
    <w:rsid w:val="00B5788A"/>
    <w:rPr>
      <w:rFonts w:ascii="方正仿宋_GBK" w:eastAsia="方正仿宋_GBK" w:hAnsiTheme="minorEastAsia"/>
      <w:sz w:val="30"/>
      <w:szCs w:val="44"/>
    </w:rPr>
  </w:style>
  <w:style w:type="paragraph" w:customStyle="1" w:styleId="GBK34">
    <w:name w:val="标题：方正小标宋_GBK二号，行距固定值34"/>
    <w:basedOn w:val="a"/>
    <w:link w:val="GBK340"/>
    <w:qFormat/>
    <w:rsid w:val="00071301"/>
    <w:pPr>
      <w:jc w:val="center"/>
    </w:pPr>
    <w:rPr>
      <w:rFonts w:ascii="方正仿宋_GBK" w:eastAsia="方正小标宋_GBK" w:hAnsiTheme="minorEastAsia"/>
      <w:bCs/>
      <w:sz w:val="44"/>
      <w:szCs w:val="36"/>
    </w:rPr>
  </w:style>
  <w:style w:type="character" w:customStyle="1" w:styleId="GBK340">
    <w:name w:val="标题：方正小标宋_GBK二号，行距固定值34 字符"/>
    <w:basedOn w:val="a0"/>
    <w:link w:val="GBK34"/>
    <w:rsid w:val="00071301"/>
    <w:rPr>
      <w:rFonts w:ascii="方正仿宋_GBK" w:eastAsia="方正小标宋_GBK" w:hAnsiTheme="minorEastAsia"/>
      <w:bCs/>
      <w:sz w:val="44"/>
      <w:szCs w:val="36"/>
    </w:rPr>
  </w:style>
  <w:style w:type="paragraph" w:styleId="a3">
    <w:name w:val="header"/>
    <w:basedOn w:val="a"/>
    <w:link w:val="a4"/>
    <w:uiPriority w:val="99"/>
    <w:unhideWhenUsed/>
    <w:rsid w:val="00B36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66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66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2020-06-02T03:03:00Z</dcterms:created>
  <dcterms:modified xsi:type="dcterms:W3CDTF">2020-06-02T03:05:00Z</dcterms:modified>
</cp:coreProperties>
</file>